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F9" w:rsidRDefault="002869D5" w:rsidP="008504EF">
      <w:pPr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.3pt;margin-top:1.5pt;width:263.45pt;height:20.5pt;z-index:251662336;mso-width-relative:margin;mso-height-relative:margin">
            <v:textbox>
              <w:txbxContent>
                <w:p w:rsidR="002869D5" w:rsidRPr="002869D5" w:rsidRDefault="002869D5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869D5">
                    <w:rPr>
                      <w:rFonts w:ascii="Times New Roman" w:hAnsi="Times New Roman" w:cs="Times New Roman"/>
                      <w:b/>
                      <w:sz w:val="24"/>
                    </w:rPr>
                    <w:t>CRUISE SHIP BOARDWALK MUSIC ROOM</w:t>
                  </w:r>
                </w:p>
              </w:txbxContent>
            </v:textbox>
          </v:shape>
        </w:pict>
      </w:r>
      <w:r w:rsidR="00AD6567">
        <w:rPr>
          <w:noProof/>
          <w:lang w:eastAsia="zh-TW"/>
        </w:rPr>
        <w:pict>
          <v:shape id="_x0000_s1027" type="#_x0000_t202" style="position:absolute;left:0;text-align:left;margin-left:27.3pt;margin-top:156.95pt;width:542.9pt;height:43.25pt;z-index:251660288;mso-width-relative:margin;mso-height-relative:margin">
            <v:textbox>
              <w:txbxContent>
                <w:p w:rsidR="00AD6567" w:rsidRPr="00AD6567" w:rsidRDefault="00AD6567" w:rsidP="009663F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869D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ABOVE-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Music Room Ramp</w:t>
                  </w:r>
                  <w:r w:rsidR="005A351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(leads to stage)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 “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boat dock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”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with 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 lobster boats: </w:t>
                  </w:r>
                  <w:r w:rsidRPr="005A351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Expression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(Tempo, Dynamics, Articulation traps); </w:t>
                  </w:r>
                  <w:r w:rsidRPr="005A351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Merry Melody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(Pitch, Grand Staff, Accidentals, Tonality); </w:t>
                  </w:r>
                  <w:r w:rsidRPr="005A351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Rhythm &amp; Meter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(Notes &amp; Rests, Meters, Beat v. Rhythm); &amp; </w:t>
                  </w:r>
                  <w:r w:rsidRPr="005A351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Songbird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(Singing Fundamentals</w:t>
                  </w:r>
                  <w:r w:rsidR="005A351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="00E06238">
                    <w:rPr>
                      <w:rFonts w:ascii="Times New Roman" w:hAnsi="Times New Roman" w:cs="Times New Roman"/>
                      <w:sz w:val="20"/>
                      <w:szCs w:val="20"/>
                    </w:rPr>
                    <w:t>Solfege</w:t>
                  </w:r>
                  <w:r w:rsidRPr="00AD65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).</w:t>
                  </w:r>
                  <w:r w:rsidR="002869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869D5" w:rsidRPr="002869D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BELOW LEFT-</w:t>
                  </w:r>
                  <w:r w:rsidR="002869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Closer view of </w:t>
                  </w:r>
                  <w:r w:rsidR="002869D5" w:rsidRPr="005A351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Rhythm &amp; Meter</w:t>
                  </w:r>
                  <w:r w:rsidR="002869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curriculum content.</w:t>
                  </w:r>
                </w:p>
              </w:txbxContent>
            </v:textbox>
          </v:shape>
        </w:pict>
      </w:r>
      <w:r w:rsidR="008105E4">
        <w:rPr>
          <w:noProof/>
        </w:rPr>
        <w:drawing>
          <wp:inline distT="0" distB="0" distL="0" distR="0">
            <wp:extent cx="2827283" cy="2121324"/>
            <wp:effectExtent l="19050" t="19050" r="11167" b="12276"/>
            <wp:docPr id="14" name="Picture 14" descr="D:\Desktop\Nicole's Pictures\PPE General Music\General Music PPE\MusicRm Murals 07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Nicole's Pictures\PPE General Music\General Music PPE\MusicRm Murals 07\IMG_0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1" cy="21377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5E4">
        <w:rPr>
          <w:noProof/>
        </w:rPr>
        <w:drawing>
          <wp:inline distT="0" distB="0" distL="0" distR="0">
            <wp:extent cx="4048454" cy="2117979"/>
            <wp:effectExtent l="19050" t="19050" r="28246" b="15621"/>
            <wp:docPr id="13" name="Picture 13" descr="D:\Desktop\Nicole's Pictures\PPE General Music\General Music PPE\MusicRm Murals 07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Nicole's Pictures\PPE General Music\General Music PPE\MusicRm Murals 07\IMG_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75" t="11719" r="8789" b="3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54" cy="21179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0A" w:rsidRDefault="009663F7" w:rsidP="008504EF">
      <w:pPr>
        <w:jc w:val="center"/>
      </w:pPr>
      <w:r>
        <w:rPr>
          <w:noProof/>
          <w:lang w:eastAsia="zh-TW"/>
        </w:rPr>
        <w:pict>
          <v:shape id="_x0000_s1029" type="#_x0000_t202" style="position:absolute;left:0;text-align:left;margin-left:24.3pt;margin-top:132.6pt;width:548.45pt;height:33.15pt;z-index:251664384;mso-width-relative:margin;mso-height-relative:margin">
            <v:textbox>
              <w:txbxContent>
                <w:p w:rsidR="009663F7" w:rsidRDefault="009663F7" w:rsidP="002863D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663F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ABOVE MIDDLE- </w:t>
                  </w:r>
                  <w:r w:rsidRPr="00B133E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“Volleyball” Keyboard/Recorder net w/matching nautical flags. Recorder notes line up w</w:t>
                  </w:r>
                  <w:r w:rsidRPr="00B133E3">
                    <w:t xml:space="preserve"> </w:t>
                  </w:r>
                  <w:r w:rsidRPr="00B133E3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matching letter Keys.</w:t>
                  </w:r>
                </w:p>
                <w:p w:rsidR="002863DB" w:rsidRPr="00B133E3" w:rsidRDefault="002863DB" w:rsidP="002863DB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ABOVE RIGHT- </w:t>
                  </w:r>
                  <w:r w:rsidRPr="00B133E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At the Travel Agent’s Office, Select Your Musical Destination: Time Period, Style, or Country!</w:t>
                  </w:r>
                </w:p>
              </w:txbxContent>
            </v:textbox>
          </v:shape>
        </w:pict>
      </w:r>
      <w:r w:rsidR="008105E4">
        <w:rPr>
          <w:noProof/>
        </w:rPr>
        <w:drawing>
          <wp:inline distT="0" distB="0" distL="0" distR="0">
            <wp:extent cx="2279850" cy="1710583"/>
            <wp:effectExtent l="19050" t="19050" r="25200" b="22967"/>
            <wp:docPr id="17" name="Picture 15" descr="D:\Desktop\Nicole's Pictures\PPE General Music\General Music PPE\MusicRm Murals 07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Nicole's Pictures\PPE General Music\General Music PPE\MusicRm Murals 07\IMG_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9" cy="17153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658">
        <w:rPr>
          <w:noProof/>
        </w:rPr>
        <w:drawing>
          <wp:inline distT="0" distB="0" distL="0" distR="0">
            <wp:extent cx="2881806" cy="1776272"/>
            <wp:effectExtent l="19050" t="19050" r="13794" b="14428"/>
            <wp:docPr id="20" name="Picture 8" descr="D:\Desktop\Nicole's Pictures\PPE General Music\General Music PPE\MusicRm Murals 07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Nicole's Pictures\PPE General Music\General Music PPE\MusicRm Murals 07\IMG_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58" t="14062" r="5273" b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6" cy="17762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4EF">
        <w:t xml:space="preserve"> </w:t>
      </w:r>
      <w:r w:rsidR="008504EF">
        <w:rPr>
          <w:noProof/>
        </w:rPr>
        <w:drawing>
          <wp:inline distT="0" distB="0" distL="0" distR="0">
            <wp:extent cx="1430743" cy="1814142"/>
            <wp:effectExtent l="19050" t="19050" r="17057" b="14658"/>
            <wp:docPr id="29" name="Picture 2" descr="D:\Desktop\Nicole's Pictures\PPE General Music\General Music PPE\MusicRm Murals 07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Nicole's Pictures\PPE General Music\General Music PPE\MusicRm Murals 07\IMG_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00" t="29297" r="14062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46" cy="18136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7C" w:rsidRDefault="00D943CB" w:rsidP="008504EF">
      <w:pPr>
        <w:jc w:val="center"/>
      </w:pPr>
      <w:r>
        <w:rPr>
          <w:noProof/>
          <w:lang w:eastAsia="zh-TW"/>
        </w:rPr>
        <w:pict>
          <v:shape id="_x0000_s1032" type="#_x0000_t202" style="position:absolute;left:0;text-align:left;margin-left:27.3pt;margin-top:345.05pt;width:542.9pt;height:54.75pt;z-index:251668480;mso-width-relative:margin;mso-height-relative:margin">
            <v:textbox>
              <w:txbxContent>
                <w:p w:rsidR="00D943CB" w:rsidRPr="001C0D56" w:rsidRDefault="00D943CB" w:rsidP="00D943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C0D56">
                    <w:rPr>
                      <w:rFonts w:ascii="Times New Roman" w:hAnsi="Times New Roman" w:cs="Times New Roman"/>
                      <w:b/>
                    </w:rPr>
                    <w:t>LEFT</w:t>
                  </w:r>
                  <w:r w:rsidRPr="001C0D56">
                    <w:rPr>
                      <w:rFonts w:ascii="Times New Roman" w:hAnsi="Times New Roman" w:cs="Times New Roman"/>
                    </w:rPr>
                    <w:t xml:space="preserve">- TRIBES Rules, Rewards, &amp; Consequences Wall; </w:t>
                  </w:r>
                  <w:r w:rsidRPr="001C0D56">
                    <w:rPr>
                      <w:rFonts w:ascii="Times New Roman" w:hAnsi="Times New Roman" w:cs="Times New Roman"/>
                      <w:b/>
                    </w:rPr>
                    <w:t>MIDDLE</w:t>
                  </w:r>
                  <w:r w:rsidRPr="001C0D56">
                    <w:rPr>
                      <w:rFonts w:ascii="Times New Roman" w:hAnsi="Times New Roman" w:cs="Times New Roman"/>
                    </w:rPr>
                    <w:t>- Pelican Pete’s Musical Mementos Shop- Sale on Musical Forms! (</w:t>
                  </w:r>
                  <w:proofErr w:type="gramStart"/>
                  <w:r w:rsidRPr="001C0D56">
                    <w:rPr>
                      <w:rFonts w:ascii="Times New Roman" w:hAnsi="Times New Roman" w:cs="Times New Roman"/>
                    </w:rPr>
                    <w:t>carefully</w:t>
                  </w:r>
                  <w:proofErr w:type="gramEnd"/>
                  <w:r w:rsidRPr="001C0D56">
                    <w:rPr>
                      <w:rFonts w:ascii="Times New Roman" w:hAnsi="Times New Roman" w:cs="Times New Roman"/>
                    </w:rPr>
                    <w:t xml:space="preserve"> check shop windows) </w:t>
                  </w:r>
                  <w:r w:rsidRPr="001C0D56">
                    <w:rPr>
                      <w:rFonts w:ascii="Times New Roman" w:hAnsi="Times New Roman" w:cs="Times New Roman"/>
                      <w:b/>
                    </w:rPr>
                    <w:t>RIGHT</w:t>
                  </w:r>
                  <w:r w:rsidRPr="001C0D56">
                    <w:rPr>
                      <w:rFonts w:ascii="Times New Roman" w:hAnsi="Times New Roman" w:cs="Times New Roman"/>
                    </w:rPr>
                    <w:t>- Harmony Practice Studio &amp; Tone Color Shoppe inside Pelican Pete’s. Choose Strings, Brass, Woodwinds, or Percussion. Ensembles priced by number of members!</w:t>
                  </w:r>
                </w:p>
              </w:txbxContent>
            </v:textbox>
          </v:shape>
        </w:pict>
      </w:r>
      <w:r w:rsidR="005D3D24">
        <w:rPr>
          <w:noProof/>
          <w:lang w:eastAsia="zh-TW"/>
        </w:rPr>
        <w:pict>
          <v:shape id="_x0000_s1030" type="#_x0000_t202" style="position:absolute;left:0;text-align:left;margin-left:27.3pt;margin-top:158.05pt;width:542.9pt;height:36.8pt;z-index:251666432;mso-width-relative:margin;mso-height-relative:margin">
            <v:textbox style="mso-next-textbox:#_x0000_s1030">
              <w:txbxContent>
                <w:p w:rsidR="005D3D24" w:rsidRPr="001C0D56" w:rsidRDefault="005D3D24" w:rsidP="005D3D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C0D56">
                    <w:rPr>
                      <w:rFonts w:ascii="Times New Roman" w:hAnsi="Times New Roman" w:cs="Times New Roman"/>
                      <w:b/>
                    </w:rPr>
                    <w:t>ABOVE LEFT</w:t>
                  </w:r>
                  <w:r w:rsidRPr="001C0D56">
                    <w:rPr>
                      <w:rFonts w:ascii="Times New Roman" w:hAnsi="Times New Roman" w:cs="Times New Roman"/>
                    </w:rPr>
                    <w:t xml:space="preserve">- Musical Word Bank: Free Word Loans- Open Your Account Today! </w:t>
                  </w:r>
                  <w:r w:rsidRPr="001C0D56">
                    <w:rPr>
                      <w:rFonts w:ascii="Times New Roman" w:hAnsi="Times New Roman" w:cs="Times New Roman"/>
                      <w:b/>
                    </w:rPr>
                    <w:t>MIDDLE</w:t>
                  </w:r>
                  <w:r w:rsidRPr="001C0D56">
                    <w:rPr>
                      <w:rFonts w:ascii="Times New Roman" w:hAnsi="Times New Roman" w:cs="Times New Roman"/>
                    </w:rPr>
                    <w:t xml:space="preserve">- Jazz Improvisation Shoppe- Put your Heart In Your Art! </w:t>
                  </w:r>
                  <w:proofErr w:type="gramStart"/>
                  <w:r w:rsidRPr="001C0D56">
                    <w:rPr>
                      <w:rFonts w:ascii="Times New Roman" w:hAnsi="Times New Roman" w:cs="Times New Roman"/>
                      <w:b/>
                    </w:rPr>
                    <w:t>RIGHT</w:t>
                  </w:r>
                  <w:r w:rsidRPr="001C0D56">
                    <w:rPr>
                      <w:rFonts w:ascii="Times New Roman" w:hAnsi="Times New Roman" w:cs="Times New Roman"/>
                    </w:rPr>
                    <w:t>- Beethoven’s Ode to Joy on Chalkboard above Famous Musicians Timeline.</w:t>
                  </w:r>
                  <w:proofErr w:type="gramEnd"/>
                </w:p>
              </w:txbxContent>
            </v:textbox>
          </v:shape>
        </w:pict>
      </w:r>
      <w:r w:rsidR="008105E4">
        <w:rPr>
          <w:noProof/>
        </w:rPr>
        <w:drawing>
          <wp:inline distT="0" distB="0" distL="0" distR="0">
            <wp:extent cx="2747508" cy="2144110"/>
            <wp:effectExtent l="19050" t="19050" r="14742" b="27590"/>
            <wp:docPr id="12" name="Picture 12" descr="D:\Desktop\Nicole's Pictures\PPE General Music\General Music PPE\MusicRm Murals 07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Nicole's Pictures\PPE General Music\General Music PPE\MusicRm Murals 07\IMG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6" r="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08" cy="2144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1A4">
        <w:rPr>
          <w:noProof/>
        </w:rPr>
        <w:drawing>
          <wp:inline distT="0" distB="0" distL="0" distR="0">
            <wp:extent cx="1699844" cy="2144110"/>
            <wp:effectExtent l="19050" t="19050" r="14656" b="27590"/>
            <wp:docPr id="23" name="Picture 3" descr="D:\Desktop\Nicole's Pictures\PPE General Music\General Music PPE\MusicRm Murals 07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Nicole's Pictures\PPE General Music\General Music PPE\MusicRm Murals 07\IMG_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56" t="17578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44" cy="2144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0A">
        <w:t xml:space="preserve"> </w:t>
      </w:r>
      <w:r w:rsidR="00DC71A4">
        <w:rPr>
          <w:noProof/>
        </w:rPr>
        <w:drawing>
          <wp:inline distT="0" distB="0" distL="0" distR="0">
            <wp:extent cx="2322786" cy="2104428"/>
            <wp:effectExtent l="19050" t="19050" r="20364" b="10122"/>
            <wp:docPr id="25" name="Picture 4" descr="D:\Desktop\Nicole's Pictures\PPE General Music\General Music PPE\MusicRm Murals 07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Nicole's Pictures\PPE General Music\General Music PPE\MusicRm Murals 07\IMG_0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953" t="7813" r="2930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86" cy="21044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1A4">
        <w:rPr>
          <w:noProof/>
        </w:rPr>
        <w:drawing>
          <wp:inline distT="0" distB="0" distL="0" distR="0">
            <wp:extent cx="1866737" cy="2144111"/>
            <wp:effectExtent l="38100" t="19050" r="19213" b="27589"/>
            <wp:docPr id="21" name="Picture 5" descr="D:\Desktop\Nicole's Pictures\PPE General Music\General Music PPE\MusicRm Murals 07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Nicole's Pictures\PPE General Music\General Music PPE\MusicRm Murals 07\IMG_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03" r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37" cy="21441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567">
        <w:t xml:space="preserve"> </w:t>
      </w:r>
      <w:r w:rsidR="00DC71A4">
        <w:rPr>
          <w:noProof/>
        </w:rPr>
        <w:drawing>
          <wp:inline distT="0" distB="0" distL="0" distR="0">
            <wp:extent cx="1452398" cy="2139725"/>
            <wp:effectExtent l="19050" t="19050" r="14452" b="12925"/>
            <wp:docPr id="22" name="Picture 6" descr="D:\Desktop\Nicole's Pictures\PPE General Music\General Music PPE\MusicRm Murals 07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Nicole's Pictures\PPE General Music\General Music PPE\MusicRm Murals 07\IMG_0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56" t="6445" r="1250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98" cy="2139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0A">
        <w:t xml:space="preserve"> </w:t>
      </w:r>
      <w:r w:rsidR="008105E4">
        <w:rPr>
          <w:noProof/>
        </w:rPr>
        <w:drawing>
          <wp:inline distT="0" distB="0" distL="0" distR="0">
            <wp:extent cx="2980529" cy="2133600"/>
            <wp:effectExtent l="19050" t="19050" r="10321" b="19050"/>
            <wp:docPr id="7" name="Picture 7" descr="D:\Desktop\Nicole's Pictures\PPE General Music\General Music PPE\MusicRm Murals 07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Nicole's Pictures\PPE General Music\General Music PPE\MusicRm Murals 07\IMG_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59" t="15625" r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29" cy="213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97C" w:rsidSect="00DC2AF9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8105E4"/>
    <w:rsid w:val="001C0D56"/>
    <w:rsid w:val="002863DB"/>
    <w:rsid w:val="002869D5"/>
    <w:rsid w:val="002B1474"/>
    <w:rsid w:val="004B397C"/>
    <w:rsid w:val="005A351A"/>
    <w:rsid w:val="005C7D18"/>
    <w:rsid w:val="005D3D24"/>
    <w:rsid w:val="008105E4"/>
    <w:rsid w:val="008504EF"/>
    <w:rsid w:val="009663F7"/>
    <w:rsid w:val="00AD6567"/>
    <w:rsid w:val="00B133E3"/>
    <w:rsid w:val="00C61658"/>
    <w:rsid w:val="00CD285E"/>
    <w:rsid w:val="00D943CB"/>
    <w:rsid w:val="00DC2AF9"/>
    <w:rsid w:val="00DC71A4"/>
    <w:rsid w:val="00E06238"/>
    <w:rsid w:val="00ED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Nicole</cp:lastModifiedBy>
  <cp:revision>2</cp:revision>
  <dcterms:created xsi:type="dcterms:W3CDTF">2014-04-30T18:16:00Z</dcterms:created>
  <dcterms:modified xsi:type="dcterms:W3CDTF">2014-04-30T18:16:00Z</dcterms:modified>
</cp:coreProperties>
</file>